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7AF6" w14:textId="5D4A715D" w:rsidR="00ED329B" w:rsidRPr="00ED329B" w:rsidRDefault="00ED329B" w:rsidP="00ED329B">
      <w:pPr>
        <w:pStyle w:val="1"/>
        <w:rPr>
          <w:rFonts w:ascii="仿宋_GB2312" w:eastAsia="仿宋_GB2312" w:hint="default"/>
          <w:sz w:val="24"/>
          <w:szCs w:val="24"/>
          <w:shd w:val="clear" w:color="auto" w:fill="FFFFFF"/>
        </w:rPr>
      </w:pPr>
      <w:r w:rsidRPr="00ED329B">
        <w:rPr>
          <w:rFonts w:ascii="仿宋_GB2312" w:eastAsia="仿宋_GB2312"/>
          <w:sz w:val="24"/>
          <w:szCs w:val="24"/>
          <w:shd w:val="clear" w:color="auto" w:fill="FFFFFF"/>
        </w:rPr>
        <w:t>附件</w:t>
      </w:r>
      <w:r w:rsidR="00F379E2">
        <w:rPr>
          <w:rFonts w:ascii="仿宋_GB2312" w:eastAsia="仿宋_GB2312" w:hint="default"/>
          <w:sz w:val="24"/>
          <w:szCs w:val="24"/>
          <w:shd w:val="clear" w:color="auto" w:fill="FFFFFF"/>
        </w:rPr>
        <w:t>8</w:t>
      </w:r>
      <w:r w:rsidRPr="00ED329B">
        <w:rPr>
          <w:rFonts w:ascii="仿宋_GB2312" w:eastAsia="仿宋_GB2312"/>
          <w:sz w:val="24"/>
          <w:szCs w:val="24"/>
          <w:shd w:val="clear" w:color="auto" w:fill="FFFFFF"/>
        </w:rPr>
        <w:t>：</w:t>
      </w:r>
    </w:p>
    <w:p w14:paraId="20821C8E" w14:textId="11365A63" w:rsidR="00DA666C" w:rsidRPr="0079458E" w:rsidRDefault="00013E33" w:rsidP="0024781C">
      <w:pPr>
        <w:widowControl/>
        <w:shd w:val="clear" w:color="auto" w:fill="FFFFFF"/>
        <w:spacing w:line="400" w:lineRule="atLeast"/>
        <w:ind w:right="-62"/>
        <w:jc w:val="center"/>
        <w:textAlignment w:val="baseline"/>
        <w:rPr>
          <w:rFonts w:ascii="宋体" w:eastAsia="宋体" w:hAnsi="宋体" w:cs="宋体"/>
          <w:b/>
          <w:color w:val="313131"/>
          <w:kern w:val="0"/>
          <w:sz w:val="32"/>
          <w:szCs w:val="32"/>
          <w:u w:val="single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 w:rsidR="00ED329B"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化学工程</w:t>
      </w: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学院</w:t>
      </w:r>
    </w:p>
    <w:p w14:paraId="3A8E2ABC" w14:textId="56E634F3" w:rsidR="00DA666C" w:rsidRDefault="0079458E" w:rsidP="0024781C">
      <w:pPr>
        <w:widowControl/>
        <w:shd w:val="clear" w:color="auto" w:fill="FFFFFF"/>
        <w:spacing w:line="400" w:lineRule="atLeast"/>
        <w:ind w:right="-62"/>
        <w:jc w:val="center"/>
        <w:textAlignment w:val="baseline"/>
        <w:rPr>
          <w:rFonts w:ascii="宋体" w:eastAsia="宋体" w:hAnsi="宋体" w:cs="宋体"/>
          <w:color w:val="313131"/>
          <w:szCs w:val="21"/>
        </w:rPr>
      </w:pPr>
      <w:r w:rsidRPr="0079458E"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u w:val="single"/>
          <w:shd w:val="clear" w:color="auto" w:fill="FFFFFF"/>
        </w:rPr>
        <w:t>2</w:t>
      </w:r>
      <w:r w:rsidRPr="0079458E">
        <w:rPr>
          <w:rFonts w:ascii="宋体" w:eastAsia="宋体" w:hAnsi="宋体" w:cs="宋体"/>
          <w:b/>
          <w:color w:val="313131"/>
          <w:kern w:val="0"/>
          <w:sz w:val="32"/>
          <w:szCs w:val="32"/>
          <w:u w:val="single"/>
          <w:shd w:val="clear" w:color="auto" w:fill="FFFFFF"/>
        </w:rPr>
        <w:t xml:space="preserve">02 </w:t>
      </w:r>
      <w:r>
        <w:rPr>
          <w:rFonts w:ascii="宋体" w:eastAsia="宋体" w:hAnsi="宋体" w:cs="宋体"/>
          <w:b/>
          <w:color w:val="313131"/>
          <w:kern w:val="0"/>
          <w:sz w:val="32"/>
          <w:szCs w:val="32"/>
          <w:u w:val="single"/>
          <w:shd w:val="clear" w:color="auto" w:fill="FFFFFF"/>
        </w:rPr>
        <w:t xml:space="preserve"> </w:t>
      </w:r>
      <w:r w:rsidRPr="0079458E"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年</w:t>
      </w:r>
      <w:r w:rsidR="00013E33"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W w:w="8513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214"/>
        <w:gridCol w:w="1811"/>
        <w:gridCol w:w="170"/>
        <w:gridCol w:w="851"/>
        <w:gridCol w:w="621"/>
        <w:gridCol w:w="1032"/>
        <w:gridCol w:w="2476"/>
      </w:tblGrid>
      <w:tr w:rsidR="00DA666C" w14:paraId="4CA58103" w14:textId="77777777" w:rsidTr="00501EA0">
        <w:trPr>
          <w:trHeight w:val="658"/>
        </w:trPr>
        <w:tc>
          <w:tcPr>
            <w:tcW w:w="1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3C25" w14:textId="77777777" w:rsidR="00DA666C" w:rsidRPr="00501EA0" w:rsidRDefault="00013E33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01EA0">
              <w:rPr>
                <w:rFonts w:ascii="仿宋" w:eastAsia="仿宋" w:hAnsi="仿宋" w:cs="宋体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8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24D14" w14:textId="77777777" w:rsidR="00DA666C" w:rsidRPr="0024781C" w:rsidRDefault="00DA666C">
            <w:pPr>
              <w:widowControl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3D900" w14:textId="77777777" w:rsidR="00DA666C" w:rsidRPr="00501EA0" w:rsidRDefault="00013E33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01EA0">
              <w:rPr>
                <w:rFonts w:ascii="仿宋" w:eastAsia="仿宋" w:hAnsi="仿宋" w:cs="宋体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89B95" w14:textId="77777777" w:rsidR="00DA666C" w:rsidRPr="0024781C" w:rsidRDefault="00DA666C">
            <w:pPr>
              <w:widowControl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</w:p>
        </w:tc>
      </w:tr>
      <w:tr w:rsidR="00DA666C" w14:paraId="718B5764" w14:textId="77777777">
        <w:trPr>
          <w:trHeight w:val="433"/>
        </w:trPr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340C9" w14:textId="09BA8393" w:rsidR="00DA666C" w:rsidRPr="0024781C" w:rsidRDefault="00501EA0">
            <w:pPr>
              <w:widowControl/>
              <w:jc w:val="center"/>
              <w:textAlignment w:val="baseline"/>
              <w:rPr>
                <w:rFonts w:ascii="仿宋" w:eastAsia="仿宋" w:hAnsi="仿宋"/>
                <w:szCs w:val="21"/>
                <w:highlight w:val="yellow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</w:t>
            </w:r>
            <w:r w:rsidR="00013E33"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工作</w:t>
            </w:r>
            <w:r w:rsidR="00013E33" w:rsidRPr="002478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/学习</w:t>
            </w:r>
            <w:r w:rsidR="00013E33"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9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919B1" w14:textId="77777777" w:rsidR="00DA666C" w:rsidRPr="0024781C" w:rsidRDefault="00DA666C">
            <w:pPr>
              <w:widowControl/>
              <w:jc w:val="center"/>
              <w:textAlignment w:val="baseline"/>
              <w:rPr>
                <w:rFonts w:ascii="仿宋" w:eastAsia="仿宋" w:hAnsi="仿宋"/>
                <w:szCs w:val="21"/>
                <w:highlight w:val="yellow"/>
              </w:rPr>
            </w:pPr>
          </w:p>
        </w:tc>
      </w:tr>
      <w:tr w:rsidR="00DA666C" w14:paraId="64AC65AD" w14:textId="77777777" w:rsidTr="00501EA0">
        <w:trPr>
          <w:trHeight w:val="621"/>
        </w:trPr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48B19" w14:textId="77777777" w:rsidR="00DA666C" w:rsidRPr="0024781C" w:rsidRDefault="00013E33">
            <w:pPr>
              <w:widowControl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E3A0" w14:textId="77777777" w:rsidR="00DA666C" w:rsidRPr="0024781C" w:rsidRDefault="00DA666C">
            <w:pPr>
              <w:widowControl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124AE" w14:textId="77777777" w:rsidR="00DA666C" w:rsidRPr="0024781C" w:rsidRDefault="00013E33" w:rsidP="00501EA0">
            <w:pPr>
              <w:widowControl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8D97D" w14:textId="77777777" w:rsidR="00DA666C" w:rsidRPr="0024781C" w:rsidRDefault="00DA666C">
            <w:pPr>
              <w:widowControl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</w:p>
        </w:tc>
      </w:tr>
      <w:tr w:rsidR="00DA666C" w14:paraId="764B9F12" w14:textId="77777777" w:rsidTr="00501EA0">
        <w:trPr>
          <w:trHeight w:val="591"/>
        </w:trPr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592D0" w14:textId="77777777" w:rsidR="00DA666C" w:rsidRPr="0024781C" w:rsidRDefault="00013E33">
            <w:pPr>
              <w:widowControl/>
              <w:spacing w:line="300" w:lineRule="atLeast"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DFDCB" w14:textId="77777777" w:rsidR="00DA666C" w:rsidRPr="0024781C" w:rsidRDefault="00DA666C">
            <w:pPr>
              <w:widowControl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E327B" w14:textId="77777777" w:rsidR="00DA666C" w:rsidRPr="0024781C" w:rsidRDefault="00013E33">
            <w:pPr>
              <w:widowControl/>
              <w:spacing w:line="300" w:lineRule="atLeast"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报考专业</w:t>
            </w:r>
          </w:p>
          <w:p w14:paraId="03837B71" w14:textId="77777777" w:rsidR="00DA666C" w:rsidRPr="0024781C" w:rsidRDefault="00013E33">
            <w:pPr>
              <w:widowControl/>
              <w:spacing w:line="300" w:lineRule="atLeast"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360F6" w14:textId="77777777" w:rsidR="00DA666C" w:rsidRPr="0024781C" w:rsidRDefault="00DA666C">
            <w:pPr>
              <w:widowControl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</w:p>
        </w:tc>
      </w:tr>
      <w:tr w:rsidR="00DA666C" w14:paraId="54A59E73" w14:textId="77777777" w:rsidTr="00501EA0"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7059" w14:textId="77777777" w:rsidR="00DA666C" w:rsidRPr="0024781C" w:rsidRDefault="00013E33">
            <w:pPr>
              <w:jc w:val="center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516" w14:textId="08618F3E" w:rsidR="00DA666C" w:rsidRPr="0024781C" w:rsidRDefault="00DA666C">
            <w:pPr>
              <w:widowControl/>
              <w:jc w:val="center"/>
              <w:textAlignment w:val="baseline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75CCC" w14:textId="77777777" w:rsidR="00DA666C" w:rsidRPr="0024781C" w:rsidRDefault="00013E33">
            <w:pPr>
              <w:widowControl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 w:hint="eastAsia"/>
                <w:kern w:val="0"/>
                <w:szCs w:val="21"/>
              </w:rPr>
              <w:t>综合面试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D39A" w14:textId="77777777" w:rsidR="00DA666C" w:rsidRPr="0024781C" w:rsidRDefault="00DA666C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DA666C" w14:paraId="0B211F97" w14:textId="77777777">
        <w:tc>
          <w:tcPr>
            <w:tcW w:w="8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C8401" w14:textId="77777777" w:rsidR="00DA666C" w:rsidRPr="00FF2769" w:rsidRDefault="00013E33">
            <w:pPr>
              <w:widowControl/>
              <w:jc w:val="center"/>
              <w:textAlignment w:val="baseline"/>
              <w:rPr>
                <w:rFonts w:ascii="仿宋" w:eastAsia="仿宋" w:hAnsi="仿宋"/>
                <w:b/>
                <w:bCs/>
                <w:szCs w:val="21"/>
              </w:rPr>
            </w:pPr>
            <w:r w:rsidRPr="00FF2769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申请查询的理由</w:t>
            </w:r>
          </w:p>
        </w:tc>
      </w:tr>
      <w:tr w:rsidR="00DA666C" w14:paraId="35960521" w14:textId="77777777" w:rsidTr="0024781C">
        <w:trPr>
          <w:trHeight w:val="1536"/>
        </w:trPr>
        <w:tc>
          <w:tcPr>
            <w:tcW w:w="8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595D6" w14:textId="77777777" w:rsidR="00DA666C" w:rsidRPr="0024781C" w:rsidRDefault="00013E33">
            <w:pPr>
              <w:widowControl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  <w:p w14:paraId="6E85157E" w14:textId="029667C8" w:rsidR="0024781C" w:rsidRPr="0024781C" w:rsidRDefault="00013E33" w:rsidP="0024781C">
            <w:pPr>
              <w:widowControl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Calibri" w:eastAsia="仿宋" w:hAnsi="Calibri" w:cs="Calibri"/>
                <w:kern w:val="0"/>
                <w:szCs w:val="21"/>
              </w:rPr>
              <w:t> </w:t>
            </w:r>
          </w:p>
          <w:p w14:paraId="7D5C5434" w14:textId="77777777" w:rsidR="00DA666C" w:rsidRPr="0024781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A173AB6" w14:textId="77777777" w:rsidR="00DA666C" w:rsidRPr="0024781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83440A4" w14:textId="77777777" w:rsidR="00DA666C" w:rsidRPr="0024781C" w:rsidRDefault="00DA666C">
            <w:pPr>
              <w:widowControl/>
              <w:ind w:right="1120"/>
              <w:textAlignment w:val="baseline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7A0BC55" w14:textId="4B67668F" w:rsidR="00DA666C" w:rsidRPr="0024781C" w:rsidRDefault="00013E33">
            <w:pPr>
              <w:widowControl/>
              <w:ind w:left="5154" w:right="1120" w:hanging="2640"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</w:t>
            </w:r>
            <w:r w:rsid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</w:t>
            </w:r>
            <w:r w:rsidRPr="002478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考生本人签字：</w:t>
            </w:r>
          </w:p>
          <w:p w14:paraId="0C65B9D0" w14:textId="31BA1727" w:rsidR="00DA666C" w:rsidRPr="0024781C" w:rsidRDefault="00013E33" w:rsidP="0024781C">
            <w:pPr>
              <w:widowControl/>
              <w:ind w:firstLineChars="2600" w:firstLine="6240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年</w:t>
            </w:r>
            <w:r w:rsidRPr="0024781C">
              <w:rPr>
                <w:rFonts w:ascii="Calibri" w:eastAsia="仿宋" w:hAnsi="Calibri" w:cs="Calibri"/>
                <w:kern w:val="0"/>
                <w:sz w:val="24"/>
                <w:szCs w:val="24"/>
              </w:rPr>
              <w:t>  </w:t>
            </w:r>
            <w:r w:rsidR="0024781C">
              <w:rPr>
                <w:rFonts w:ascii="Calibri" w:eastAsia="仿宋" w:hAnsi="Calibri" w:cs="Calibri"/>
                <w:kern w:val="0"/>
                <w:sz w:val="24"/>
                <w:szCs w:val="24"/>
              </w:rPr>
              <w:t xml:space="preserve"> </w:t>
            </w: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月</w:t>
            </w:r>
            <w:r w:rsidRPr="0024781C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="0024781C">
              <w:rPr>
                <w:rFonts w:ascii="Calibri" w:eastAsia="仿宋" w:hAnsi="Calibri" w:cs="Calibri"/>
                <w:kern w:val="0"/>
                <w:sz w:val="24"/>
                <w:szCs w:val="24"/>
              </w:rPr>
              <w:t xml:space="preserve"> </w:t>
            </w:r>
            <w:r w:rsidRPr="0024781C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日</w:t>
            </w:r>
          </w:p>
        </w:tc>
      </w:tr>
      <w:tr w:rsidR="00DA666C" w14:paraId="1151D7E2" w14:textId="77777777" w:rsidTr="00400F22">
        <w:trPr>
          <w:trHeight w:val="1413"/>
        </w:trPr>
        <w:tc>
          <w:tcPr>
            <w:tcW w:w="8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F8F0A" w14:textId="64DBDE5B" w:rsidR="00DA666C" w:rsidRPr="0024781C" w:rsidRDefault="00013E33">
            <w:pPr>
              <w:widowControl/>
              <w:jc w:val="left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贵州民族大学</w:t>
            </w:r>
            <w:r w:rsidR="002478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化学工程</w:t>
            </w:r>
            <w:r w:rsidRPr="002478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审核意见</w:t>
            </w:r>
            <w:r w:rsidR="0024781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</w:p>
          <w:p w14:paraId="222F5A7C" w14:textId="77777777" w:rsidR="00DA666C" w:rsidRPr="0024781C" w:rsidRDefault="00013E33">
            <w:pPr>
              <w:widowControl/>
              <w:ind w:firstLine="4800"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Calibri" w:eastAsia="仿宋" w:hAnsi="Calibri" w:cs="Calibri"/>
                <w:kern w:val="0"/>
                <w:szCs w:val="21"/>
              </w:rPr>
              <w:t>  </w:t>
            </w:r>
          </w:p>
          <w:p w14:paraId="0DAF1773" w14:textId="77777777" w:rsidR="00DA666C" w:rsidRPr="0024781C" w:rsidRDefault="00013E33"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审核人签字：</w:t>
            </w:r>
          </w:p>
          <w:p w14:paraId="1123466F" w14:textId="77777777" w:rsidR="00DA666C" w:rsidRPr="0024781C" w:rsidRDefault="00013E33"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年</w:t>
            </w:r>
            <w:r w:rsidRPr="0024781C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</w:t>
            </w: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月</w:t>
            </w:r>
            <w:r w:rsidRPr="0024781C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</w:t>
            </w: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日</w:t>
            </w:r>
          </w:p>
        </w:tc>
      </w:tr>
      <w:tr w:rsidR="00DA666C" w14:paraId="553F7C87" w14:textId="77777777">
        <w:trPr>
          <w:trHeight w:val="401"/>
        </w:trPr>
        <w:tc>
          <w:tcPr>
            <w:tcW w:w="8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3BE7D" w14:textId="77777777" w:rsidR="00DA666C" w:rsidRPr="00FF2769" w:rsidRDefault="00013E33">
            <w:pPr>
              <w:widowControl/>
              <w:jc w:val="center"/>
              <w:textAlignment w:val="baseline"/>
              <w:rPr>
                <w:rFonts w:ascii="仿宋" w:eastAsia="仿宋" w:hAnsi="仿宋"/>
                <w:b/>
                <w:bCs/>
                <w:szCs w:val="21"/>
              </w:rPr>
            </w:pPr>
            <w:r w:rsidRPr="00FF2769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复核情况</w:t>
            </w:r>
          </w:p>
        </w:tc>
      </w:tr>
      <w:tr w:rsidR="00DA666C" w14:paraId="3B22C088" w14:textId="77777777" w:rsidTr="00263CFF">
        <w:trPr>
          <w:trHeight w:val="354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92CF1" w14:textId="7F48C5F7" w:rsidR="00DA666C" w:rsidRPr="0024781C" w:rsidRDefault="00263CFF">
            <w:pPr>
              <w:widowControl/>
              <w:jc w:val="center"/>
              <w:textAlignment w:val="baseline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E1AF4" w14:textId="0CD5BCAD" w:rsidR="00DA666C" w:rsidRPr="0024781C" w:rsidRDefault="00013E33" w:rsidP="00263CFF">
            <w:pPr>
              <w:widowControl/>
              <w:jc w:val="left"/>
              <w:textAlignment w:val="baseline"/>
              <w:rPr>
                <w:rFonts w:ascii="仿宋" w:eastAsia="仿宋" w:hAnsi="仿宋" w:cs="Times New Roman"/>
                <w:kern w:val="0"/>
                <w:szCs w:val="21"/>
              </w:rPr>
            </w:pPr>
            <w:r w:rsidRPr="0024781C">
              <w:rPr>
                <w:rFonts w:ascii="仿宋" w:eastAsia="仿宋" w:hAnsi="仿宋" w:cs="Times New Roman"/>
                <w:kern w:val="0"/>
                <w:szCs w:val="21"/>
              </w:rPr>
              <w:t xml:space="preserve">  </w:t>
            </w:r>
            <w:r w:rsidR="00263CFF">
              <w:rPr>
                <w:rFonts w:ascii="仿宋" w:eastAsia="仿宋" w:hAnsi="仿宋" w:cs="Times New Roman" w:hint="eastAsia"/>
                <w:kern w:val="0"/>
                <w:szCs w:val="21"/>
              </w:rPr>
              <w:t>笔试</w:t>
            </w:r>
            <w:r w:rsidRPr="0024781C">
              <w:rPr>
                <w:rFonts w:ascii="仿宋" w:eastAsia="仿宋" w:hAnsi="仿宋" w:cs="Times New Roman"/>
                <w:kern w:val="0"/>
                <w:szCs w:val="21"/>
              </w:rPr>
              <w:t>成绩复核</w:t>
            </w:r>
          </w:p>
        </w:tc>
        <w:tc>
          <w:tcPr>
            <w:tcW w:w="49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CD0CA" w14:textId="77777777" w:rsidR="00DA666C" w:rsidRPr="0024781C" w:rsidRDefault="00DA666C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63CFF" w14:paraId="2A31A850" w14:textId="77777777" w:rsidTr="00263CFF">
        <w:trPr>
          <w:trHeight w:val="354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62829" w14:textId="47E9FA21" w:rsidR="00263CFF" w:rsidRDefault="00263CFF">
            <w:pPr>
              <w:widowControl/>
              <w:jc w:val="center"/>
              <w:textAlignment w:val="baseline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2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9F841C" w14:textId="2951F327" w:rsidR="00263CFF" w:rsidRPr="0024781C" w:rsidRDefault="00263CFF" w:rsidP="00263CFF">
            <w:pPr>
              <w:widowControl/>
              <w:jc w:val="left"/>
              <w:textAlignment w:val="baseline"/>
              <w:rPr>
                <w:rFonts w:ascii="仿宋" w:eastAsia="仿宋" w:hAnsi="仿宋" w:cs="Times New Roman"/>
                <w:kern w:val="0"/>
                <w:szCs w:val="21"/>
              </w:rPr>
            </w:pPr>
            <w:r w:rsidRPr="0024781C">
              <w:rPr>
                <w:rFonts w:ascii="仿宋" w:eastAsia="仿宋" w:hAnsi="仿宋" w:cs="Times New Roman"/>
                <w:kern w:val="0"/>
                <w:szCs w:val="21"/>
              </w:rPr>
              <w:t>综合面试</w:t>
            </w:r>
            <w:r>
              <w:rPr>
                <w:rFonts w:ascii="仿宋" w:eastAsia="仿宋" w:hAnsi="仿宋" w:cs="Times New Roman" w:hint="eastAsia"/>
                <w:kern w:val="0"/>
                <w:szCs w:val="21"/>
              </w:rPr>
              <w:t>成绩复核</w:t>
            </w:r>
          </w:p>
        </w:tc>
        <w:tc>
          <w:tcPr>
            <w:tcW w:w="49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9C107F" w14:textId="77777777" w:rsidR="00263CFF" w:rsidRPr="0024781C" w:rsidRDefault="00263CFF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DA666C" w14:paraId="24EAD87E" w14:textId="77777777" w:rsidTr="006B0854">
        <w:trPr>
          <w:trHeight w:val="2449"/>
        </w:trPr>
        <w:tc>
          <w:tcPr>
            <w:tcW w:w="8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2EB0A2" w14:textId="39CA96AC" w:rsidR="00400F22" w:rsidRDefault="00263CFF" w:rsidP="00400F22">
            <w:pPr>
              <w:widowControl/>
              <w:textAlignment w:val="baseline"/>
              <w:rPr>
                <w:rFonts w:ascii="Calibri" w:eastAsia="仿宋" w:hAnsi="Calibri" w:cs="Calibri"/>
                <w:kern w:val="0"/>
                <w:szCs w:val="21"/>
              </w:rPr>
            </w:pPr>
            <w:r>
              <w:rPr>
                <w:rFonts w:ascii="Calibri" w:eastAsia="仿宋" w:hAnsi="Calibri" w:cs="Calibri" w:hint="eastAsia"/>
                <w:kern w:val="0"/>
                <w:szCs w:val="21"/>
              </w:rPr>
              <w:t>具体情况：</w:t>
            </w:r>
          </w:p>
          <w:p w14:paraId="299AEEE7" w14:textId="77777777" w:rsidR="00400F22" w:rsidRDefault="00400F22" w:rsidP="00400F22">
            <w:pPr>
              <w:widowControl/>
              <w:textAlignment w:val="baseline"/>
              <w:rPr>
                <w:rFonts w:ascii="Calibri" w:eastAsia="仿宋" w:hAnsi="Calibri" w:cs="Calibri"/>
                <w:kern w:val="0"/>
                <w:szCs w:val="21"/>
              </w:rPr>
            </w:pPr>
          </w:p>
          <w:p w14:paraId="0100D913" w14:textId="0EFE61B0" w:rsidR="00400F22" w:rsidRDefault="00400F22" w:rsidP="00400F22">
            <w:pPr>
              <w:widowControl/>
              <w:textAlignment w:val="baseline"/>
              <w:rPr>
                <w:rFonts w:ascii="Calibri" w:eastAsia="仿宋" w:hAnsi="Calibri" w:cs="Calibri"/>
                <w:kern w:val="0"/>
                <w:szCs w:val="21"/>
              </w:rPr>
            </w:pPr>
          </w:p>
          <w:p w14:paraId="4CB96807" w14:textId="3B02F297" w:rsidR="006B0854" w:rsidRDefault="006B0854" w:rsidP="00400F22">
            <w:pPr>
              <w:widowControl/>
              <w:textAlignment w:val="baseline"/>
              <w:rPr>
                <w:rFonts w:ascii="Calibri" w:eastAsia="仿宋" w:hAnsi="Calibri" w:cs="Calibri"/>
                <w:kern w:val="0"/>
                <w:szCs w:val="21"/>
              </w:rPr>
            </w:pPr>
          </w:p>
          <w:p w14:paraId="7B21546F" w14:textId="77777777" w:rsidR="006B0854" w:rsidRDefault="006B0854" w:rsidP="00400F22">
            <w:pPr>
              <w:widowControl/>
              <w:textAlignment w:val="baseline"/>
              <w:rPr>
                <w:rFonts w:ascii="Calibri" w:eastAsia="仿宋" w:hAnsi="Calibri" w:cs="Calibri"/>
                <w:kern w:val="0"/>
                <w:szCs w:val="21"/>
              </w:rPr>
            </w:pPr>
          </w:p>
          <w:p w14:paraId="32E7A179" w14:textId="77777777" w:rsidR="00DA666C" w:rsidRPr="0024781C" w:rsidRDefault="00013E33" w:rsidP="00400F22">
            <w:pPr>
              <w:widowControl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复核人签字：</w:t>
            </w:r>
            <w:r w:rsidR="00400F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400F2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                  </w:t>
            </w:r>
            <w:r w:rsidR="00400F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监督人签字：</w:t>
            </w:r>
          </w:p>
          <w:p w14:paraId="7B2A6829" w14:textId="0F31BBD0" w:rsidR="00DA666C" w:rsidRPr="0024781C" w:rsidRDefault="00013E33" w:rsidP="00400F22">
            <w:pPr>
              <w:widowControl/>
              <w:ind w:firstLineChars="300" w:firstLine="720"/>
              <w:textAlignment w:val="baseline"/>
              <w:rPr>
                <w:rFonts w:ascii="仿宋" w:eastAsia="仿宋" w:hAnsi="仿宋"/>
                <w:szCs w:val="21"/>
              </w:rPr>
            </w:pP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年</w:t>
            </w:r>
            <w:r w:rsidRPr="0024781C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="00400F22">
              <w:rPr>
                <w:rFonts w:ascii="Calibri" w:eastAsia="仿宋" w:hAnsi="Calibri" w:cs="Calibri"/>
                <w:kern w:val="0"/>
                <w:sz w:val="24"/>
                <w:szCs w:val="24"/>
              </w:rPr>
              <w:t xml:space="preserve"> </w:t>
            </w: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月</w:t>
            </w:r>
            <w:r w:rsidRPr="0024781C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="00400F22">
              <w:rPr>
                <w:rFonts w:ascii="Calibri" w:eastAsia="仿宋" w:hAnsi="Calibri" w:cs="Calibri"/>
                <w:kern w:val="0"/>
                <w:sz w:val="24"/>
                <w:szCs w:val="24"/>
              </w:rPr>
              <w:t xml:space="preserve"> </w:t>
            </w:r>
            <w:r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日</w:t>
            </w:r>
            <w:r w:rsidR="00400F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400F22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                                </w:t>
            </w:r>
            <w:r w:rsidR="00400F22"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年</w:t>
            </w:r>
            <w:r w:rsidR="00400F22" w:rsidRPr="0024781C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="00400F22">
              <w:rPr>
                <w:rFonts w:ascii="Calibri" w:eastAsia="仿宋" w:hAnsi="Calibri" w:cs="Calibri"/>
                <w:kern w:val="0"/>
                <w:sz w:val="24"/>
                <w:szCs w:val="24"/>
              </w:rPr>
              <w:t xml:space="preserve"> </w:t>
            </w:r>
            <w:r w:rsidR="00400F22"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月</w:t>
            </w:r>
            <w:r w:rsidR="00400F22" w:rsidRPr="0024781C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="00400F22">
              <w:rPr>
                <w:rFonts w:ascii="Calibri" w:eastAsia="仿宋" w:hAnsi="Calibri" w:cs="Calibri"/>
                <w:kern w:val="0"/>
                <w:sz w:val="24"/>
                <w:szCs w:val="24"/>
              </w:rPr>
              <w:t xml:space="preserve"> </w:t>
            </w:r>
            <w:r w:rsidR="00400F22" w:rsidRPr="0024781C">
              <w:rPr>
                <w:rFonts w:ascii="仿宋" w:eastAsia="仿宋" w:hAnsi="仿宋" w:cs="宋体"/>
                <w:kern w:val="0"/>
                <w:sz w:val="24"/>
                <w:szCs w:val="24"/>
              </w:rPr>
              <w:t>日</w:t>
            </w:r>
          </w:p>
        </w:tc>
      </w:tr>
    </w:tbl>
    <w:p w14:paraId="30576A92" w14:textId="77777777" w:rsidR="00DA666C" w:rsidRDefault="00DA666C"/>
    <w:sectPr w:rsidR="00DA666C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96292" w14:textId="77777777" w:rsidR="00356FC3" w:rsidRDefault="00356FC3" w:rsidP="00ED329B">
      <w:r>
        <w:separator/>
      </w:r>
    </w:p>
  </w:endnote>
  <w:endnote w:type="continuationSeparator" w:id="0">
    <w:p w14:paraId="1A2A38DE" w14:textId="77777777" w:rsidR="00356FC3" w:rsidRDefault="00356FC3" w:rsidP="00ED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E23C" w14:textId="77777777" w:rsidR="00356FC3" w:rsidRDefault="00356FC3" w:rsidP="00ED329B">
      <w:r>
        <w:separator/>
      </w:r>
    </w:p>
  </w:footnote>
  <w:footnote w:type="continuationSeparator" w:id="0">
    <w:p w14:paraId="1F7A148A" w14:textId="77777777" w:rsidR="00356FC3" w:rsidRDefault="00356FC3" w:rsidP="00ED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E33"/>
    <w:rsid w:val="00043061"/>
    <w:rsid w:val="000826BC"/>
    <w:rsid w:val="00086F04"/>
    <w:rsid w:val="000C211E"/>
    <w:rsid w:val="00172A27"/>
    <w:rsid w:val="001942C3"/>
    <w:rsid w:val="001B7570"/>
    <w:rsid w:val="0024781C"/>
    <w:rsid w:val="00263CFF"/>
    <w:rsid w:val="00356FC3"/>
    <w:rsid w:val="00390357"/>
    <w:rsid w:val="00393471"/>
    <w:rsid w:val="00400F22"/>
    <w:rsid w:val="0040770A"/>
    <w:rsid w:val="004360A3"/>
    <w:rsid w:val="00501EA0"/>
    <w:rsid w:val="00535501"/>
    <w:rsid w:val="00612315"/>
    <w:rsid w:val="006B0854"/>
    <w:rsid w:val="006F6657"/>
    <w:rsid w:val="00755A4E"/>
    <w:rsid w:val="0079458E"/>
    <w:rsid w:val="007E3087"/>
    <w:rsid w:val="00821AC3"/>
    <w:rsid w:val="00915588"/>
    <w:rsid w:val="00A47B79"/>
    <w:rsid w:val="00C00C94"/>
    <w:rsid w:val="00DA666C"/>
    <w:rsid w:val="00ED329B"/>
    <w:rsid w:val="00EF7110"/>
    <w:rsid w:val="00F25884"/>
    <w:rsid w:val="00F379E2"/>
    <w:rsid w:val="00F464B3"/>
    <w:rsid w:val="00FF2769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D94A3"/>
  <w15:docId w15:val="{192801D7-F912-48C3-9498-83EAA694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孙萍</dc:creator>
  <cp:lastModifiedBy>A5735</cp:lastModifiedBy>
  <cp:revision>13</cp:revision>
  <cp:lastPrinted>2018-04-10T00:55:00Z</cp:lastPrinted>
  <dcterms:created xsi:type="dcterms:W3CDTF">2022-04-02T11:11:00Z</dcterms:created>
  <dcterms:modified xsi:type="dcterms:W3CDTF">2023-03-25T04:28:00Z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